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d3c47e51f49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MITTET GRUPPEN VEGSUND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MITTET GRUPPEN VEGSUND AS</w:t>
      </w:r>
    </w:p>
    <w:sectPr>
      <w:headerReference xmlns:r="http://schemas.openxmlformats.org/officeDocument/2006/relationships" w:type="default" r:id="R9f571bc0a1c6424b"/>
      <w:footerReference xmlns:r="http://schemas.openxmlformats.org/officeDocument/2006/relationships" w:type="default" r:id="R5137bfe0c5ff40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MITTET GRUPPEN VEGSUND AS   ·   Org.nr 997 245 113   ·   Harald Ratviks veg 2   ·   6016 ÅLESUND   ·   mail@mittet.com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MITTET GRUPPEN VEGSUND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71bc0a1c6424b" /><Relationship Type="http://schemas.openxmlformats.org/officeDocument/2006/relationships/footer" Target="/word/footer1.xml" Id="R5137bfe0c5ff40a5" /></Relationships>
</file>