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6e7a2a898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SKANNIT AS, org.nr 987 568 607,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20047a7a44d40e4"/>
      <w:footerReference xmlns:r="http://schemas.openxmlformats.org/officeDocument/2006/relationships" w:type="default" r:id="R880bea5b71e6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047a7a44d40e4" /><Relationship Type="http://schemas.openxmlformats.org/officeDocument/2006/relationships/footer" Target="/word/footer1.xml" Id="R880bea5b71e64e04" /></Relationships>
</file>