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00c74d42e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 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 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36737564242f3"/>
      <w:footerReference xmlns:r="http://schemas.openxmlformats.org/officeDocument/2006/relationships" w:type="default" r:id="R6aa8bfe5dc91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 HJEM AS   ·   Org.nr 976 803 698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 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36737564242f3" /><Relationship Type="http://schemas.openxmlformats.org/officeDocument/2006/relationships/footer" Target="/word/footer1.xml" Id="R6aa8bfe5dc914ad3" /></Relationships>
</file>