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56d8b6cd3de447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HANS NISSEN OG HUSTRUES STIFTELSE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HANS NISSEN OG HUSTRUES STIFTELSE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f13214f7ee1428f"/>
      <w:footerReference xmlns:r="http://schemas.openxmlformats.org/officeDocument/2006/relationships" w:type="default" r:id="R9406b988af2c4a1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HANS NISSEN OG HUSTRUES STIFTELSE   ·   Org.nr 975 369 250   ·   Vollabakken 3   ·   7030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HANS NISSEN OG HUSTRUES STIFTELSE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f13214f7ee1428f" /><Relationship Type="http://schemas.openxmlformats.org/officeDocument/2006/relationships/footer" Target="/word/footer1.xml" Id="R9406b988af2c4a16" /></Relationships>
</file>