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5a03a070842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GAULIN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GAULIN BYGG AS</w:t>
      </w:r>
    </w:p>
    <w:sectPr>
      <w:headerReference xmlns:r="http://schemas.openxmlformats.org/officeDocument/2006/relationships" w:type="default" r:id="R94fbb0b48b714e16"/>
      <w:footerReference xmlns:r="http://schemas.openxmlformats.org/officeDocument/2006/relationships" w:type="default" r:id="R3c7ae3f472a5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GAULIN BYGG AS   ·   Org.nr 970 986 049   ·   Ingedalveien 552   ·   1747 SKJEBERG   ·   Tlf. 69 15 18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GAULIN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bb0b48b714e16" /><Relationship Type="http://schemas.openxmlformats.org/officeDocument/2006/relationships/footer" Target="/word/footer1.xml" Id="R3c7ae3f472a54302" /></Relationships>
</file>