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a4ebc38f3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SPORT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SPORT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59f3fe83c4505"/>
      <w:footerReference xmlns:r="http://schemas.openxmlformats.org/officeDocument/2006/relationships" w:type="default" r:id="Rba6cc1a6fde0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SPORT OG FRITID AS   ·   Org.nr 970 984 380   ·   Sentrumsvegen 110   ·   3550 GOL   ·   Tlf. 32 07 40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SPORT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59f3fe83c4505" /><Relationship Type="http://schemas.openxmlformats.org/officeDocument/2006/relationships/footer" Target="/word/footer1.xml" Id="Rba6cc1a6fde04e38" /></Relationships>
</file>