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abc4e0e38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EDVARDSEN KNUT ING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Borgen,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7e0c2fe930964790"/>
      <w:footerReference xmlns:r="http://schemas.openxmlformats.org/officeDocument/2006/relationships" w:type="default" r:id="R015fe568b163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c2fe930964790" /><Relationship Type="http://schemas.openxmlformats.org/officeDocument/2006/relationships/footer" Target="/word/footer1.xml" Id="R015fe568b163445b" /></Relationships>
</file>