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b7176ddd7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AGLEN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AGLEN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6a8b573064e91"/>
      <w:footerReference xmlns:r="http://schemas.openxmlformats.org/officeDocument/2006/relationships" w:type="default" r:id="R47be3f645dea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AGLEN CAMPING AS   ·   Org.nr 951 964 026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AGLEN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6a8b573064e91" /><Relationship Type="http://schemas.openxmlformats.org/officeDocument/2006/relationships/footer" Target="/word/footer1.xml" Id="R47be3f645dea4c7c" /></Relationships>
</file>