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7ab6af605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SAINT-GOBAIN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SAINT-GOBAIN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57b90a2b7473a"/>
      <w:footerReference xmlns:r="http://schemas.openxmlformats.org/officeDocument/2006/relationships" w:type="default" r:id="R6806c6f696c1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SAINT-GOBAIN BYGGEVARER AS   ·   Org.nr 940 198 178   ·   Sandstuveien 68   ·   0680 OSLO   ·   Tlf. 22 38 67 67   ·   info@weber-norge.no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SAINT-GOBAIN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57b90a2b7473a" /><Relationship Type="http://schemas.openxmlformats.org/officeDocument/2006/relationships/footer" Target="/word/footer1.xml" Id="R6806c6f696c14c38" /></Relationships>
</file>