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bb0e1a76b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 SVEISESERVICE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 SVEISESERVICE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59a38d1674a47"/>
      <w:footerReference xmlns:r="http://schemas.openxmlformats.org/officeDocument/2006/relationships" w:type="default" r:id="Rb76c18e9d154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 SVEISESERVICE AS   ·   Org.nr 930 681 563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 SVEISESERVICE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59a38d1674a47" /><Relationship Type="http://schemas.openxmlformats.org/officeDocument/2006/relationships/footer" Target="/word/footer1.xml" Id="Rb76c18e9d1544456" /></Relationships>
</file>