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6f3584219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 SUNDT - SIO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 SUNDT - SIO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332ff2a994f04"/>
      <w:footerReference xmlns:r="http://schemas.openxmlformats.org/officeDocument/2006/relationships" w:type="default" r:id="R024cdbd2471b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 SUNDT - SIO BARNEHAGE AS   ·   Org.nr 930 361 011   ·   Moltke Moes vei 33   ·   0851 OSLO   ·   post@sio.no   ·   www.sio.no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 SUNDT - SIO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332ff2a994f04" /><Relationship Type="http://schemas.openxmlformats.org/officeDocument/2006/relationships/footer" Target="/word/footer1.xml" Id="R024cdbd2471b48ce" /></Relationships>
</file>