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018f4ee5c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INTA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INTA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132dbc1b243ac"/>
      <w:footerReference xmlns:r="http://schemas.openxmlformats.org/officeDocument/2006/relationships" w:type="default" r:id="R2b80b1a25931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INTA   ·   Org.nr 929 607 449   ·   Labobakken 16   ·   1553 SON   ·   inge@mart.no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INTA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132dbc1b243ac" /><Relationship Type="http://schemas.openxmlformats.org/officeDocument/2006/relationships/footer" Target="/word/footer1.xml" Id="R2b80b1a2593143c9" /></Relationships>
</file>