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481cf129dc49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ASDF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Bangsund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Bangsund,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ASDF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2b04a2706e4512"/>
      <w:footerReference xmlns:r="http://schemas.openxmlformats.org/officeDocument/2006/relationships" w:type="default" r:id="R50ac28b3d23a49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ASDF AS   ·   Org.nr 926 366 807   ·   Klingavegen 1699   ·   7822 BANGSUND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ASDF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2b04a2706e4512" /><Relationship Type="http://schemas.openxmlformats.org/officeDocument/2006/relationships/footer" Target="/word/footer1.xml" Id="R50ac28b3d23a49ba" /></Relationships>
</file>