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966e0cb29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KJELLER VEST 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KJELLER VEST 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1d3e5b97af4e5e"/>
      <w:footerReference xmlns:r="http://schemas.openxmlformats.org/officeDocument/2006/relationships" w:type="default" r:id="R8813119daba94d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KJELLER VEST 14 AS   ·   Org.nr 922 150 451   ·   c/o Ove Lunde, Voldgata 8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KJELLER VEST 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1d3e5b97af4e5e" /><Relationship Type="http://schemas.openxmlformats.org/officeDocument/2006/relationships/footer" Target="/word/footer1.xml" Id="R8813119daba94d58" /></Relationships>
</file>