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a48aad28094a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Bjørkelangen,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BT BYGG AS</w:t>
      </w:r>
    </w:p>
    <w:sectPr>
      <w:headerReference xmlns:r="http://schemas.openxmlformats.org/officeDocument/2006/relationships" w:type="default" r:id="R2107670ae0c946a3"/>
      <w:footerReference xmlns:r="http://schemas.openxmlformats.org/officeDocument/2006/relationships" w:type="default" r:id="R15e1613618f146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BT BYGG AS   ·   Org.nr 922 132 607   ·   Furuberget 17   ·   1940 BJØRKELANGEN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07670ae0c946a3" /><Relationship Type="http://schemas.openxmlformats.org/officeDocument/2006/relationships/footer" Target="/word/footer1.xml" Id="R15e1613618f14645" /></Relationships>
</file>