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3e1b317a0845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GJØVIK BILPLEIE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GJØVIK BILPLEIE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217e9e41744bf1"/>
      <w:footerReference xmlns:r="http://schemas.openxmlformats.org/officeDocument/2006/relationships" w:type="default" r:id="R632a132f934f4b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GJØVIK BILPLEIE AS   ·   Org.nr 921 749 082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GJØVIK BILPLEIE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217e9e41744bf1" /><Relationship Type="http://schemas.openxmlformats.org/officeDocument/2006/relationships/footer" Target="/word/footer1.xml" Id="R632a132f934f4b7a" /></Relationships>
</file>