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dffb3ee144c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3d17d15cc8bd4081"/>
      <w:footerReference xmlns:r="http://schemas.openxmlformats.org/officeDocument/2006/relationships" w:type="default" r:id="R0c48009de2db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7d15cc8bd4081" /><Relationship Type="http://schemas.openxmlformats.org/officeDocument/2006/relationships/footer" Target="/word/footer1.xml" Id="R0c48009de2db448d" /></Relationships>
</file>