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4eab88fc1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ROBEERST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ROBEERST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058d707724a5a"/>
      <w:footerReference xmlns:r="http://schemas.openxmlformats.org/officeDocument/2006/relationships" w:type="default" r:id="R1495af392956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ROBEERST HOLDING AS   ·   Org.nr 911 780 321   ·   Nygata 8   ·   7014 TRONDHEIM   ·   Tlf. 61 34 16 65   ·   info@herangtunet.com   ·   www.herangtunet.no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ROBEERST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058d707724a5a" /><Relationship Type="http://schemas.openxmlformats.org/officeDocument/2006/relationships/footer" Target="/word/footer1.xml" Id="R1495af39295642aa" /></Relationships>
</file>