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6cb1e7bac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Havøysund,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 SUPPORT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SUPPORT AS</w:t>
      </w:r>
    </w:p>
    <w:sectPr>
      <w:headerReference xmlns:r="http://schemas.openxmlformats.org/officeDocument/2006/relationships" w:type="default" r:id="R40024e7302e74745"/>
      <w:footerReference xmlns:r="http://schemas.openxmlformats.org/officeDocument/2006/relationships" w:type="default" r:id="Rf38d59b8ce56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SUPPORT AS   ·   Org.nr 911 694 921   ·   Lomvannsveien 17   ·   9690 HAVØYSUND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24e7302e74745" /><Relationship Type="http://schemas.openxmlformats.org/officeDocument/2006/relationships/footer" Target="/word/footer1.xml" Id="Rf38d59b8ce5644aa" /></Relationships>
</file>