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e29d14b9f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KLA-TJENESTER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KLA-TJENESTER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00a7ea2a04bed"/>
      <w:footerReference xmlns:r="http://schemas.openxmlformats.org/officeDocument/2006/relationships" w:type="default" r:id="R09292002389d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KLA-TJENESTER AS   ·   Org.nr 896 558 722   ·   Røysveien 53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KLA-TJENESTER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00a7ea2a04bed" /><Relationship Type="http://schemas.openxmlformats.org/officeDocument/2006/relationships/footer" Target="/word/footer1.xml" Id="R09292002389d4038" /></Relationships>
</file>